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E2" w:rsidRDefault="00DF52EE" w:rsidP="009E7AE2">
      <w:pPr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 xml:space="preserve">Prentenboeken  vertelplaten en –kastje </w:t>
      </w:r>
      <w:r w:rsidR="009E7AE2">
        <w:rPr>
          <w:rFonts w:ascii="Verdana" w:hAnsi="Verdana"/>
          <w:szCs w:val="24"/>
        </w:rPr>
        <w:t xml:space="preserve">       </w:t>
      </w:r>
    </w:p>
    <w:p w:rsidR="00DF52EE" w:rsidRPr="009E7AE2" w:rsidRDefault="009E7AE2" w:rsidP="009E7AE2">
      <w:pPr>
        <w:rPr>
          <w:rFonts w:ascii="Verdana" w:hAnsi="Verdana"/>
          <w:szCs w:val="24"/>
        </w:rPr>
      </w:pPr>
      <w:r>
        <w:t>De uitleentermijn is  6 weken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"/>
        <w:gridCol w:w="5323"/>
        <w:gridCol w:w="1736"/>
        <w:gridCol w:w="1781"/>
      </w:tblGrid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Periode - eerste keuze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Periode - tweede keuze</w:t>
            </w: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Anton kan toveren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Bang mannetje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Boer Boris gaat naar zee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zou wel een kindje lusten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Kikker is kikker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IJsbeer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Kangoeroe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muis zoekt een huis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Mama kwijt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nachtjes slapen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Ophelia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Krrrr</w:t>
            </w:r>
            <w:proofErr w:type="spellEnd"/>
            <w:r>
              <w:rPr>
                <w:rFonts w:ascii="Verdana" w:hAnsi="Verdana"/>
              </w:rPr>
              <w:t xml:space="preserve">… </w:t>
            </w:r>
            <w:proofErr w:type="spellStart"/>
            <w:r>
              <w:rPr>
                <w:rFonts w:ascii="Verdana" w:hAnsi="Verdana"/>
              </w:rPr>
              <w:t>okodil</w:t>
            </w:r>
            <w:proofErr w:type="spellEnd"/>
            <w:r>
              <w:rPr>
                <w:rFonts w:ascii="Verdana" w:hAnsi="Verdana"/>
              </w:rPr>
              <w:t xml:space="preserve">!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Rikki</w:t>
            </w:r>
            <w:proofErr w:type="spellEnd"/>
            <w:r>
              <w:rPr>
                <w:rFonts w:ascii="Verdana" w:hAnsi="Verdana"/>
              </w:rPr>
              <w:t xml:space="preserve"> en de eekhoorn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staat daar?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Walvis Het Prentenboek van het Jaar 2017 (beschikbaar na de NVD 2017)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Wiebelbillenboogie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Wij gaan op berenjacht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hebben er een geitje bij!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97498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walvis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</w:tr>
      <w:tr w:rsidR="00F97498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Ssst</w:t>
            </w:r>
            <w:proofErr w:type="spellEnd"/>
            <w:r>
              <w:rPr>
                <w:rFonts w:ascii="Verdana" w:hAnsi="Verdana"/>
              </w:rPr>
              <w:t>! De tijger slaapt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498" w:rsidRDefault="00F97498">
            <w:pPr>
              <w:rPr>
                <w:rFonts w:ascii="Verdana" w:hAnsi="Verdana"/>
              </w:rPr>
            </w:pPr>
          </w:p>
        </w:tc>
      </w:tr>
    </w:tbl>
    <w:p w:rsidR="00DF52EE" w:rsidRDefault="00DF52EE" w:rsidP="00DF52EE">
      <w:pPr>
        <w:rPr>
          <w:rFonts w:ascii="Verdana" w:hAnsi="Verdana"/>
          <w:szCs w:val="24"/>
        </w:rPr>
      </w:pPr>
    </w:p>
    <w:p w:rsidR="00DF52EE" w:rsidRDefault="00DF52EE" w:rsidP="00DF52E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Prentenboeken  met aanvullende materialen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"/>
        <w:gridCol w:w="3189"/>
        <w:gridCol w:w="2792"/>
        <w:gridCol w:w="2859"/>
      </w:tblGrid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Collectie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Periode – eerste keuze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Periode - tweede keuze</w:t>
            </w: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Anton kan toveren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Boer Boris gaat naar zee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Fiet</w:t>
            </w:r>
            <w:proofErr w:type="spellEnd"/>
            <w:r>
              <w:rPr>
                <w:rFonts w:ascii="Verdana" w:hAnsi="Verdana"/>
              </w:rPr>
              <w:t xml:space="preserve"> wil rennen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kangoeroe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muis zoekt een huis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Mama kwijt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nachtjes slapen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Krrrr</w:t>
            </w:r>
            <w:proofErr w:type="spellEnd"/>
            <w:r>
              <w:rPr>
                <w:rFonts w:ascii="Verdana" w:hAnsi="Verdana"/>
              </w:rPr>
              <w:t xml:space="preserve">… </w:t>
            </w:r>
            <w:proofErr w:type="spellStart"/>
            <w:r>
              <w:rPr>
                <w:rFonts w:ascii="Verdana" w:hAnsi="Verdana"/>
              </w:rPr>
              <w:t>okodil</w:t>
            </w:r>
            <w:proofErr w:type="spellEnd"/>
            <w:r>
              <w:rPr>
                <w:rFonts w:ascii="Verdana" w:hAnsi="Verdana"/>
              </w:rPr>
              <w:t xml:space="preserve">!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F52EE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Wiebelbillenboogie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EE" w:rsidRDefault="00DF52E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6C1603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hebben er een geitje bij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</w:tr>
      <w:tr w:rsidR="006C1603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 w:rsidP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Ssst!de</w:t>
            </w:r>
            <w:proofErr w:type="spellEnd"/>
            <w:r>
              <w:rPr>
                <w:rFonts w:ascii="Verdana" w:hAnsi="Verdana"/>
              </w:rPr>
              <w:t xml:space="preserve"> tijger slaapt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</w:tr>
      <w:tr w:rsidR="006C1603" w:rsidTr="00DF52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 w:rsidP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walvis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03" w:rsidRDefault="006C1603">
            <w:pPr>
              <w:rPr>
                <w:rFonts w:ascii="Verdana" w:hAnsi="Verdana"/>
              </w:rPr>
            </w:pPr>
          </w:p>
        </w:tc>
      </w:tr>
    </w:tbl>
    <w:p w:rsidR="00AE608D" w:rsidRDefault="00AE608D"/>
    <w:sectPr w:rsidR="00AE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E"/>
    <w:rsid w:val="006C1603"/>
    <w:rsid w:val="009E7AE2"/>
    <w:rsid w:val="00AE608D"/>
    <w:rsid w:val="00DF52EE"/>
    <w:rsid w:val="00E419C4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13B66-7613-44A2-9949-2AA95A74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2EE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2EE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Lijstalinea">
    <w:name w:val="List Paragraph"/>
    <w:basedOn w:val="Standaard"/>
    <w:uiPriority w:val="34"/>
    <w:qFormat/>
    <w:rsid w:val="00DF52EE"/>
    <w:pPr>
      <w:ind w:left="720"/>
      <w:contextualSpacing/>
    </w:pPr>
  </w:style>
  <w:style w:type="table" w:styleId="Tabelraster">
    <w:name w:val="Table Grid"/>
    <w:basedOn w:val="Standaardtabel"/>
    <w:uiPriority w:val="59"/>
    <w:rsid w:val="00DF5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Biblionet Drenthe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heleenb</dc:creator>
  <cp:lastModifiedBy>Anke de Jong</cp:lastModifiedBy>
  <cp:revision>2</cp:revision>
  <dcterms:created xsi:type="dcterms:W3CDTF">2018-06-19T07:29:00Z</dcterms:created>
  <dcterms:modified xsi:type="dcterms:W3CDTF">2018-06-19T07:29:00Z</dcterms:modified>
</cp:coreProperties>
</file>